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6" w:rsidRPr="00620738" w:rsidRDefault="00B86626" w:rsidP="0047708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</w:rPr>
        <w:t>Приложение 20</w:t>
      </w:r>
      <w:r w:rsidR="00477086" w:rsidRPr="00477086">
        <w:rPr>
          <w:sz w:val="20"/>
          <w:szCs w:val="20"/>
        </w:rPr>
        <w:t xml:space="preserve"> </w:t>
      </w:r>
      <w:r w:rsidR="00477086" w:rsidRPr="00620738">
        <w:rPr>
          <w:sz w:val="20"/>
          <w:szCs w:val="20"/>
        </w:rPr>
        <w:t xml:space="preserve">к распоряжению администрации </w:t>
      </w:r>
    </w:p>
    <w:p w:rsidR="00B86626" w:rsidRPr="00926266" w:rsidRDefault="00477086" w:rsidP="00477086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B86626" w:rsidRPr="00926266" w:rsidRDefault="00B86626" w:rsidP="00B86626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B86626" w:rsidRPr="00926266" w:rsidRDefault="00B86626" w:rsidP="00B86626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289A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26266">
        <w:rPr>
          <w:b/>
          <w:sz w:val="18"/>
          <w:szCs w:val="28"/>
        </w:rPr>
        <w:t xml:space="preserve">» </w:t>
      </w:r>
    </w:p>
    <w:p w:rsidR="00B86626" w:rsidRPr="00926266" w:rsidRDefault="00B86626" w:rsidP="00B86626">
      <w:pPr>
        <w:spacing w:after="0" w:line="240" w:lineRule="auto"/>
        <w:jc w:val="center"/>
        <w:rPr>
          <w:b/>
          <w:sz w:val="16"/>
        </w:rPr>
      </w:pPr>
    </w:p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B86626" w:rsidRPr="004705AB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4705AB">
              <w:rPr>
                <w:sz w:val="16"/>
              </w:rPr>
              <w:t xml:space="preserve">Администрация </w:t>
            </w:r>
            <w:proofErr w:type="spellStart"/>
            <w:r w:rsidRPr="004705AB">
              <w:rPr>
                <w:sz w:val="16"/>
              </w:rPr>
              <w:t>Пузевского</w:t>
            </w:r>
            <w:proofErr w:type="spellEnd"/>
            <w:r w:rsidRPr="004705AB">
              <w:rPr>
                <w:sz w:val="16"/>
              </w:rPr>
              <w:t xml:space="preserve"> сельского поселения </w:t>
            </w:r>
            <w:proofErr w:type="spellStart"/>
            <w:r w:rsidRPr="004705AB">
              <w:rPr>
                <w:sz w:val="16"/>
              </w:rPr>
              <w:t>Бутурлиновского</w:t>
            </w:r>
            <w:proofErr w:type="spellEnd"/>
            <w:r w:rsidRPr="004705AB">
              <w:rPr>
                <w:sz w:val="16"/>
              </w:rPr>
              <w:t xml:space="preserve"> муниципального района Воронежской области </w:t>
            </w:r>
          </w:p>
          <w:p w:rsidR="00B86626" w:rsidRPr="004705AB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26266">
              <w:rPr>
                <w:sz w:val="16"/>
              </w:rPr>
              <w:t>»</w:t>
            </w: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proofErr w:type="gramStart"/>
            <w:r w:rsidRPr="00E20612">
              <w:rPr>
                <w:sz w:val="16"/>
              </w:rPr>
              <w:t xml:space="preserve">Утвержден постановлением администрации </w:t>
            </w:r>
            <w:proofErr w:type="spellStart"/>
            <w:r w:rsidRPr="00E20612">
              <w:rPr>
                <w:sz w:val="16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 Воронежской области от 09.09.2015 г.  № 59 «</w:t>
            </w:r>
            <w:r w:rsidRPr="00E20612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      </w:r>
            <w:proofErr w:type="spellStart"/>
            <w:r w:rsidRPr="00E20612">
              <w:rPr>
                <w:sz w:val="16"/>
              </w:rPr>
              <w:t>Пузевского</w:t>
            </w:r>
            <w:proofErr w:type="spellEnd"/>
            <w:r w:rsidRPr="00E20612">
              <w:rPr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E20612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E20612">
              <w:rPr>
                <w:bCs/>
                <w:sz w:val="16"/>
                <w:lang w:eastAsia="ar-SA"/>
              </w:rPr>
              <w:t xml:space="preserve"> муниципального района Воронежской области»</w:t>
            </w:r>
            <w:r w:rsidRPr="00E20612">
              <w:rPr>
                <w:sz w:val="16"/>
                <w:szCs w:val="16"/>
              </w:rPr>
              <w:t xml:space="preserve"> </w:t>
            </w:r>
            <w:r w:rsidRPr="00E20612">
              <w:rPr>
                <w:sz w:val="18"/>
              </w:rPr>
              <w:t>(в редакции постановлений от 25.02.2016г.№ 09, от 14.06.2019г.№ 36, от 31.08.2021 г. № 33)</w:t>
            </w:r>
            <w:proofErr w:type="gramEnd"/>
          </w:p>
        </w:tc>
      </w:tr>
      <w:tr w:rsidR="00B86626" w:rsidRPr="00926266" w:rsidTr="001C1CF7">
        <w:tc>
          <w:tcPr>
            <w:tcW w:w="22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86626" w:rsidRPr="00926266" w:rsidTr="001C1CF7">
        <w:trPr>
          <w:trHeight w:val="300"/>
        </w:trPr>
        <w:tc>
          <w:tcPr>
            <w:tcW w:w="22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B86626" w:rsidRPr="00AF7F63" w:rsidRDefault="00B86626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B86626" w:rsidRPr="00926266" w:rsidTr="001C1CF7">
        <w:trPr>
          <w:trHeight w:val="270"/>
        </w:trPr>
        <w:tc>
          <w:tcPr>
            <w:tcW w:w="225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AF7F63" w:rsidRDefault="00B86626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B86626" w:rsidRPr="00926266" w:rsidTr="001C1CF7">
        <w:trPr>
          <w:trHeight w:val="240"/>
        </w:trPr>
        <w:tc>
          <w:tcPr>
            <w:tcW w:w="225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AF7F63" w:rsidRDefault="00B86626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3A7275" w:rsidRDefault="00B86626" w:rsidP="001C1CF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B86626" w:rsidRPr="003A7275" w:rsidRDefault="00B86626" w:rsidP="001C1CF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B86626" w:rsidRPr="00926266" w:rsidRDefault="00B86626" w:rsidP="001C1CF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3A7275" w:rsidRDefault="00B86626" w:rsidP="001C1CF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B86626" w:rsidRPr="003A7275" w:rsidRDefault="00B86626" w:rsidP="001C1CF7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B86626" w:rsidRPr="00926266" w:rsidRDefault="00B86626" w:rsidP="001C1CF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B86626" w:rsidRPr="004C1158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4C1158">
              <w:rPr>
                <w:sz w:val="18"/>
                <w:szCs w:val="28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lastRenderedPageBreak/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B86626" w:rsidRPr="004C1158" w:rsidRDefault="00B86626" w:rsidP="001C1CF7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B86626" w:rsidRPr="00926266" w:rsidRDefault="00B86626" w:rsidP="001C1CF7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E20612" w:rsidRDefault="00B86626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области;</w:t>
            </w:r>
          </w:p>
          <w:p w:rsidR="00B86626" w:rsidRPr="00E20612" w:rsidRDefault="00B86626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20612">
              <w:rPr>
                <w:sz w:val="18"/>
              </w:rPr>
              <w:t>г</w:t>
            </w:r>
            <w:proofErr w:type="gramEnd"/>
            <w:r w:rsidRPr="00E20612">
              <w:rPr>
                <w:sz w:val="18"/>
              </w:rPr>
              <w:t>. Бутурлиновка (соглашение о взаимодействии от 02.07.2021г.);</w:t>
            </w:r>
          </w:p>
          <w:p w:rsidR="00B86626" w:rsidRPr="00E20612" w:rsidRDefault="00B86626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B86626" w:rsidRPr="00E20612" w:rsidRDefault="00B86626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2061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2061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B86626" w:rsidRPr="00926266" w:rsidTr="001C1CF7">
        <w:tc>
          <w:tcPr>
            <w:tcW w:w="22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B86626" w:rsidRPr="00E20612" w:rsidRDefault="00B86626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0612">
              <w:rPr>
                <w:sz w:val="18"/>
              </w:rPr>
              <w:t xml:space="preserve">- в администрации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8"/>
              </w:rPr>
              <w:t xml:space="preserve"> сельского поселения </w:t>
            </w:r>
            <w:proofErr w:type="spellStart"/>
            <w:r w:rsidRPr="00E20612">
              <w:rPr>
                <w:sz w:val="18"/>
              </w:rPr>
              <w:t>Бутурлиновского</w:t>
            </w:r>
            <w:proofErr w:type="spellEnd"/>
            <w:r w:rsidRPr="00E20612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B86626" w:rsidRPr="00E20612" w:rsidRDefault="00B86626" w:rsidP="001C1CF7">
            <w:pPr>
              <w:spacing w:line="240" w:lineRule="auto"/>
              <w:rPr>
                <w:sz w:val="18"/>
                <w:szCs w:val="18"/>
              </w:rPr>
            </w:pPr>
            <w:r w:rsidRPr="00E20612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20612">
              <w:rPr>
                <w:sz w:val="18"/>
              </w:rPr>
              <w:t>г</w:t>
            </w:r>
            <w:proofErr w:type="gramEnd"/>
            <w:r w:rsidRPr="00E20612">
              <w:rPr>
                <w:sz w:val="18"/>
              </w:rPr>
              <w:t>. Бутурлиновка на бумажном носителе;</w:t>
            </w:r>
            <w:r w:rsidRPr="00E20612">
              <w:rPr>
                <w:sz w:val="18"/>
              </w:rPr>
              <w:br/>
            </w:r>
            <w:r w:rsidRPr="00E20612">
              <w:rPr>
                <w:sz w:val="18"/>
                <w:szCs w:val="18"/>
              </w:rPr>
              <w:t>- в личный кабинет Заявителя на ЕПГУ;</w:t>
            </w:r>
            <w:r w:rsidRPr="00E20612">
              <w:rPr>
                <w:sz w:val="18"/>
                <w:szCs w:val="18"/>
              </w:rPr>
              <w:br/>
              <w:t>- посредством РПГУ;</w:t>
            </w:r>
            <w:r w:rsidRPr="00E20612">
              <w:rPr>
                <w:sz w:val="18"/>
                <w:szCs w:val="18"/>
              </w:rPr>
              <w:br/>
            </w:r>
            <w:r w:rsidRPr="00E20612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1. Заявителями на получение Муниципальной услуги являются:</w:t>
            </w:r>
          </w:p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физические лица;</w:t>
            </w:r>
          </w:p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индивидуальные предприниматели;</w:t>
            </w:r>
          </w:p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юридические лица.</w:t>
            </w:r>
          </w:p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B86626" w:rsidRPr="002908F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2908F6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3A7275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B86626" w:rsidRPr="003A7275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B86626" w:rsidRPr="003A7275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B86626" w:rsidRPr="003A7275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B86626" w:rsidRPr="003A7275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 xml:space="preserve">1.4. правоустанавливающие и (или) </w:t>
            </w:r>
            <w:proofErr w:type="spellStart"/>
            <w:r w:rsidRPr="003A7275">
              <w:rPr>
                <w:sz w:val="16"/>
              </w:rPr>
              <w:t>правоудостоверяющие</w:t>
            </w:r>
            <w:proofErr w:type="spellEnd"/>
            <w:r w:rsidRPr="003A7275">
              <w:rPr>
                <w:sz w:val="16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B86626" w:rsidRPr="00926266" w:rsidRDefault="00B86626" w:rsidP="001C1CF7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Заявление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B86626" w:rsidRPr="00926266" w:rsidTr="001C1CF7">
        <w:tc>
          <w:tcPr>
            <w:tcW w:w="189" w:type="pc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B86626" w:rsidRPr="00926266" w:rsidRDefault="00B86626" w:rsidP="00B86626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507"/>
        <w:gridCol w:w="1664"/>
        <w:gridCol w:w="2265"/>
        <w:gridCol w:w="2070"/>
        <w:gridCol w:w="1148"/>
        <w:gridCol w:w="1707"/>
        <w:gridCol w:w="1664"/>
        <w:gridCol w:w="1664"/>
      </w:tblGrid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38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6"/>
              </w:rPr>
              <w:t>межведомствен</w:t>
            </w:r>
            <w:proofErr w:type="spellEnd"/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ный</w:t>
            </w:r>
            <w:proofErr w:type="spellEnd"/>
            <w:r w:rsidRPr="00926266">
              <w:rPr>
                <w:b/>
                <w:sz w:val="16"/>
              </w:rPr>
              <w:t xml:space="preserve"> запрос 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ного</w:t>
            </w:r>
            <w:proofErr w:type="spellEnd"/>
            <w:r w:rsidRPr="0092626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38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E20612">
              <w:rPr>
                <w:sz w:val="16"/>
              </w:rPr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sz w:val="16"/>
              </w:rPr>
              <w:t>Управлении</w:t>
            </w:r>
            <w:proofErr w:type="gramEnd"/>
            <w:r w:rsidRPr="00926266">
              <w:rPr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38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E20612">
              <w:rPr>
                <w:sz w:val="16"/>
              </w:rPr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sz w:val="16"/>
              </w:rPr>
              <w:t>Управлении</w:t>
            </w:r>
            <w:proofErr w:type="gramEnd"/>
            <w:r w:rsidRPr="00926266">
              <w:rPr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 xml:space="preserve">копия документа, подтверждающего государственную регистрацию юридического лица </w:t>
            </w:r>
            <w:r w:rsidRPr="00926266">
              <w:rPr>
                <w:sz w:val="16"/>
              </w:rPr>
              <w:lastRenderedPageBreak/>
              <w:t>(для юридического лица)</w:t>
            </w:r>
          </w:p>
        </w:tc>
        <w:tc>
          <w:tcPr>
            <w:tcW w:w="738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E20612">
              <w:rPr>
                <w:sz w:val="16"/>
              </w:rPr>
              <w:lastRenderedPageBreak/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b/>
                <w:sz w:val="16"/>
              </w:rPr>
            </w:pPr>
            <w:proofErr w:type="gramStart"/>
            <w:r w:rsidRPr="00926266">
              <w:rPr>
                <w:sz w:val="16"/>
              </w:rPr>
              <w:t>Управлении</w:t>
            </w:r>
            <w:proofErr w:type="gramEnd"/>
            <w:r w:rsidRPr="00926266">
              <w:rPr>
                <w:sz w:val="16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38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E20612">
              <w:rPr>
                <w:sz w:val="16"/>
              </w:rPr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B86626" w:rsidRPr="00926266" w:rsidTr="001C1CF7"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91" w:type="pct"/>
          </w:tcPr>
          <w:p w:rsidR="00B86626" w:rsidRPr="00926266" w:rsidRDefault="00B86626" w:rsidP="001C1CF7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о зарегистрированных правах на объект недвижимости (земельный участок);</w:t>
            </w: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8" w:type="pct"/>
          </w:tcPr>
          <w:p w:rsidR="00B86626" w:rsidRPr="00E20612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E20612">
              <w:rPr>
                <w:sz w:val="16"/>
              </w:rPr>
              <w:t xml:space="preserve">Администрация </w:t>
            </w:r>
            <w:proofErr w:type="spellStart"/>
            <w:r w:rsidRPr="00E20612">
              <w:rPr>
                <w:sz w:val="18"/>
              </w:rPr>
              <w:t>Пузевского</w:t>
            </w:r>
            <w:proofErr w:type="spellEnd"/>
            <w:r w:rsidRPr="00E20612">
              <w:rPr>
                <w:sz w:val="16"/>
              </w:rPr>
              <w:t xml:space="preserve"> сельского поселения </w:t>
            </w:r>
            <w:proofErr w:type="spellStart"/>
            <w:r w:rsidRPr="00E20612">
              <w:rPr>
                <w:sz w:val="16"/>
              </w:rPr>
              <w:t>Бутурлиновского</w:t>
            </w:r>
            <w:proofErr w:type="spellEnd"/>
            <w:r w:rsidRPr="00E20612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674" w:type="pct"/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7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56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4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B86626" w:rsidRPr="00926266" w:rsidTr="001C1CF7">
        <w:tc>
          <w:tcPr>
            <w:tcW w:w="182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gramStart"/>
            <w:r w:rsidRPr="00926266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B86626" w:rsidRPr="00926266" w:rsidTr="001C1CF7">
        <w:tc>
          <w:tcPr>
            <w:tcW w:w="182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B86626" w:rsidRPr="00926266" w:rsidTr="001C1CF7">
        <w:tc>
          <w:tcPr>
            <w:tcW w:w="18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B86626" w:rsidRPr="00926266" w:rsidTr="001C1CF7">
        <w:tc>
          <w:tcPr>
            <w:tcW w:w="182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B86626" w:rsidRPr="00926266" w:rsidTr="001C1CF7">
        <w:tc>
          <w:tcPr>
            <w:tcW w:w="182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B86626" w:rsidRPr="00926266" w:rsidTr="001C1CF7">
        <w:trPr>
          <w:trHeight w:val="517"/>
        </w:trPr>
        <w:tc>
          <w:tcPr>
            <w:tcW w:w="181" w:type="pct"/>
            <w:gridSpan w:val="2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  <w:proofErr w:type="spellStart"/>
            <w:proofErr w:type="gramStart"/>
            <w:r w:rsidRPr="00926266">
              <w:rPr>
                <w:b/>
                <w:sz w:val="16"/>
              </w:rPr>
              <w:t>п</w:t>
            </w:r>
            <w:proofErr w:type="spellEnd"/>
            <w:proofErr w:type="gramEnd"/>
            <w:r w:rsidRPr="00926266">
              <w:rPr>
                <w:b/>
                <w:sz w:val="16"/>
              </w:rPr>
              <w:t>/</w:t>
            </w:r>
            <w:proofErr w:type="spellStart"/>
            <w:r w:rsidRPr="00926266">
              <w:rPr>
                <w:b/>
                <w:sz w:val="16"/>
              </w:rPr>
              <w:t>п</w:t>
            </w:r>
            <w:proofErr w:type="spellEnd"/>
            <w:r w:rsidRPr="00926266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Ресурсы, необходимые для выполнения </w:t>
            </w:r>
            <w:r w:rsidRPr="00926266">
              <w:rPr>
                <w:b/>
                <w:sz w:val="16"/>
              </w:rPr>
              <w:lastRenderedPageBreak/>
              <w:t>процедуры процесса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 xml:space="preserve">Формы документов, необходимые для </w:t>
            </w:r>
            <w:r w:rsidRPr="00926266">
              <w:rPr>
                <w:b/>
                <w:sz w:val="16"/>
              </w:rPr>
              <w:lastRenderedPageBreak/>
              <w:t>выполнения процедуры процесса</w:t>
            </w:r>
          </w:p>
        </w:tc>
      </w:tr>
      <w:tr w:rsidR="00B86626" w:rsidRPr="00926266" w:rsidTr="001C1CF7">
        <w:trPr>
          <w:trHeight w:val="517"/>
        </w:trPr>
        <w:tc>
          <w:tcPr>
            <w:tcW w:w="181" w:type="pct"/>
            <w:gridSpan w:val="2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B86626" w:rsidRPr="00926266" w:rsidTr="001C1CF7">
        <w:tc>
          <w:tcPr>
            <w:tcW w:w="181" w:type="pct"/>
            <w:gridSpan w:val="2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</w:tr>
      <w:tr w:rsidR="00B86626" w:rsidRPr="00926266" w:rsidTr="001C1CF7">
        <w:tc>
          <w:tcPr>
            <w:tcW w:w="5000" w:type="pct"/>
            <w:gridSpan w:val="8"/>
          </w:tcPr>
          <w:p w:rsidR="00B86626" w:rsidRPr="00926266" w:rsidRDefault="00B86626" w:rsidP="00B86626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B86626" w:rsidRPr="00926266" w:rsidTr="001C1CF7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  <w:lang w:eastAsia="ar-SA"/>
              </w:rPr>
              <w:t>1</w:t>
            </w:r>
            <w:proofErr w:type="gramStart"/>
            <w:r w:rsidRPr="00926266">
              <w:rPr>
                <w:sz w:val="16"/>
              </w:rPr>
              <w:t xml:space="preserve"> К</w:t>
            </w:r>
            <w:proofErr w:type="gramEnd"/>
            <w:r w:rsidRPr="00926266">
              <w:rPr>
                <w:sz w:val="16"/>
              </w:rPr>
              <w:t xml:space="preserve"> заявлению прилагаются следующие документы: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копии правоустанавливающих и (или) </w:t>
            </w:r>
            <w:proofErr w:type="spellStart"/>
            <w:r w:rsidRPr="00926266">
              <w:rPr>
                <w:sz w:val="16"/>
              </w:rPr>
              <w:t>правоудостоверяющих</w:t>
            </w:r>
            <w:proofErr w:type="spellEnd"/>
            <w:r w:rsidRPr="00926266">
              <w:rPr>
                <w:sz w:val="1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Форма заявления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схеме).</w:t>
            </w:r>
          </w:p>
          <w:p w:rsidR="00B86626" w:rsidRDefault="00B86626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B86626" w:rsidRPr="00926266" w:rsidRDefault="00B86626" w:rsidP="001C1CF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Форма решения об утверждении схемы</w:t>
            </w:r>
            <w:r w:rsidRPr="00926266">
              <w:rPr>
                <w:sz w:val="16"/>
              </w:rPr>
              <w:t xml:space="preserve"> (Приложение</w:t>
            </w:r>
            <w:proofErr w:type="gramStart"/>
            <w:r w:rsidRPr="00926266">
              <w:rPr>
                <w:sz w:val="16"/>
              </w:rPr>
              <w:t>2</w:t>
            </w:r>
            <w:proofErr w:type="gramEnd"/>
            <w:r w:rsidRPr="00926266">
              <w:rPr>
                <w:sz w:val="16"/>
              </w:rPr>
              <w:t xml:space="preserve">  к технологической схеме)</w:t>
            </w: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B86626" w:rsidRPr="00926266" w:rsidTr="001C1CF7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B86626" w:rsidRPr="00926266" w:rsidTr="001C1CF7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</w:t>
            </w:r>
            <w:r w:rsidRPr="00926266">
              <w:rPr>
                <w:sz w:val="16"/>
              </w:rPr>
              <w:lastRenderedPageBreak/>
              <w:t>их объема.</w:t>
            </w:r>
          </w:p>
          <w:p w:rsidR="00B86626" w:rsidRPr="00926266" w:rsidRDefault="00B86626" w:rsidP="00B8662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926266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B86626" w:rsidRPr="00926266" w:rsidTr="001C1CF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B86626" w:rsidRPr="00926266" w:rsidTr="001C1CF7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B86626" w:rsidRPr="00926266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B86626" w:rsidRPr="00926266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B86626" w:rsidRPr="00926266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3.Причины отказа в приеме документов:</w:t>
            </w:r>
          </w:p>
          <w:p w:rsidR="00B86626" w:rsidRPr="00926266" w:rsidRDefault="00B86626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B86626" w:rsidRPr="00926266" w:rsidRDefault="00B86626" w:rsidP="00B86626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B86626" w:rsidRPr="00926266" w:rsidTr="001C1CF7">
        <w:tc>
          <w:tcPr>
            <w:tcW w:w="5000" w:type="pct"/>
            <w:gridSpan w:val="8"/>
          </w:tcPr>
          <w:p w:rsidR="00B86626" w:rsidRPr="00926266" w:rsidRDefault="00B86626" w:rsidP="001C1CF7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B86626" w:rsidRPr="00926266" w:rsidTr="001C1CF7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86626" w:rsidRPr="00926266" w:rsidRDefault="00B86626" w:rsidP="001C1CF7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B86626" w:rsidRPr="00926266" w:rsidTr="001C1CF7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proofErr w:type="gramStart"/>
            <w:r w:rsidRPr="00926266">
              <w:rPr>
                <w:sz w:val="16"/>
              </w:rPr>
              <w:t>н</w:t>
            </w:r>
            <w:proofErr w:type="gramEnd"/>
            <w:r w:rsidRPr="00926266">
              <w:rPr>
                <w:sz w:val="16"/>
              </w:rPr>
              <w:t>ет</w:t>
            </w: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</w:tr>
      <w:tr w:rsidR="00B86626" w:rsidRPr="00926266" w:rsidTr="001C1CF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</w:tr>
      <w:tr w:rsidR="00B86626" w:rsidRPr="00926266" w:rsidTr="001C1CF7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</w:t>
            </w:r>
            <w:proofErr w:type="gramStart"/>
            <w:r w:rsidRPr="00926266">
              <w:rPr>
                <w:sz w:val="16"/>
              </w:rPr>
              <w:t>орган</w:t>
            </w:r>
            <w:proofErr w:type="gramEnd"/>
            <w:r w:rsidRPr="00926266">
              <w:rPr>
                <w:sz w:val="16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B86626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</w:tr>
      <w:tr w:rsidR="00B86626" w:rsidRPr="00926266" w:rsidTr="001C1CF7">
        <w:tc>
          <w:tcPr>
            <w:tcW w:w="5000" w:type="pct"/>
            <w:gridSpan w:val="8"/>
          </w:tcPr>
          <w:p w:rsidR="00B86626" w:rsidRPr="009269A6" w:rsidRDefault="00B86626" w:rsidP="00B86626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9269A6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9269A6">
              <w:rPr>
                <w:b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269A6">
              <w:rPr>
                <w:b/>
                <w:sz w:val="16"/>
                <w:szCs w:val="16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B86626" w:rsidRPr="009269A6" w:rsidTr="001C1CF7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B86626" w:rsidRPr="009269A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86626" w:rsidRPr="009269A6" w:rsidRDefault="00B86626" w:rsidP="001C1CF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B86626" w:rsidRPr="009269A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86626" w:rsidRPr="009269A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9269A6">
              <w:rPr>
                <w:sz w:val="16"/>
                <w:szCs w:val="16"/>
              </w:rPr>
              <w:t xml:space="preserve"> у</w:t>
            </w:r>
            <w:r w:rsidRPr="009269A6">
              <w:rPr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9A6" w:rsidRDefault="00B86626" w:rsidP="00B86626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</w:p>
        </w:tc>
      </w:tr>
      <w:tr w:rsidR="00B86626" w:rsidRPr="009269A6" w:rsidTr="001C1CF7">
        <w:tc>
          <w:tcPr>
            <w:tcW w:w="5000" w:type="pct"/>
            <w:gridSpan w:val="8"/>
          </w:tcPr>
          <w:p w:rsidR="00B86626" w:rsidRPr="009269A6" w:rsidRDefault="00B86626" w:rsidP="00B86626">
            <w:pPr>
              <w:numPr>
                <w:ilvl w:val="0"/>
                <w:numId w:val="4"/>
              </w:num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B86626" w:rsidRPr="009269A6" w:rsidTr="001C1CF7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B86626" w:rsidRPr="009269A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заказным письмом с уведомлением о вручении; </w:t>
            </w:r>
          </w:p>
          <w:p w:rsidR="00B86626" w:rsidRPr="009269A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9269A6">
              <w:rPr>
                <w:sz w:val="16"/>
              </w:rPr>
              <w:t>подачи заявления;</w:t>
            </w:r>
          </w:p>
          <w:p w:rsidR="00B86626" w:rsidRPr="009269A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 xml:space="preserve">3 </w:t>
            </w:r>
            <w:proofErr w:type="gramStart"/>
            <w:r w:rsidRPr="009269A6">
              <w:rPr>
                <w:sz w:val="16"/>
              </w:rPr>
              <w:t>календарных</w:t>
            </w:r>
            <w:proofErr w:type="gramEnd"/>
            <w:r w:rsidRPr="009269A6">
              <w:rPr>
                <w:sz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B86626" w:rsidRPr="009269A6" w:rsidRDefault="00B86626" w:rsidP="001C1CF7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B86626" w:rsidRPr="00926266" w:rsidTr="001C1CF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  <w:lang w:eastAsia="ar-SA"/>
              </w:rPr>
              <w:t>Направление заявителю</w:t>
            </w:r>
          </w:p>
          <w:p w:rsidR="00B86626" w:rsidRPr="00926266" w:rsidRDefault="00B86626" w:rsidP="001C1CF7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заказным письмом с уведомлением о вручении; </w:t>
            </w:r>
          </w:p>
          <w:p w:rsidR="00B86626" w:rsidRPr="00926266" w:rsidRDefault="00B86626" w:rsidP="001C1CF7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6"/>
              </w:rPr>
              <w:t xml:space="preserve"> </w:t>
            </w:r>
            <w:r w:rsidRPr="00926266">
              <w:rPr>
                <w:sz w:val="16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B8662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</w:p>
        </w:tc>
      </w:tr>
    </w:tbl>
    <w:p w:rsidR="00B86626" w:rsidRPr="00926266" w:rsidRDefault="00B86626" w:rsidP="00B86626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B86626" w:rsidRPr="00926266" w:rsidTr="001C1CF7">
        <w:trPr>
          <w:trHeight w:val="517"/>
        </w:trPr>
        <w:tc>
          <w:tcPr>
            <w:tcW w:w="2093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B86626" w:rsidRPr="00926266" w:rsidTr="001C1CF7">
        <w:trPr>
          <w:trHeight w:val="517"/>
        </w:trPr>
        <w:tc>
          <w:tcPr>
            <w:tcW w:w="2093" w:type="dxa"/>
            <w:vMerge/>
          </w:tcPr>
          <w:p w:rsidR="00B86626" w:rsidRPr="00926266" w:rsidRDefault="00B86626" w:rsidP="001C1CF7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B86626" w:rsidRPr="00926266" w:rsidTr="001C1CF7">
        <w:tc>
          <w:tcPr>
            <w:tcW w:w="2093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B86626" w:rsidRPr="00926266" w:rsidTr="001C1CF7">
        <w:tc>
          <w:tcPr>
            <w:tcW w:w="15408" w:type="dxa"/>
            <w:gridSpan w:val="6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66289A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86626" w:rsidRPr="00926266" w:rsidTr="001C1CF7">
        <w:tc>
          <w:tcPr>
            <w:tcW w:w="2093" w:type="dxa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B86626" w:rsidRPr="00926266" w:rsidRDefault="00B86626" w:rsidP="001C1CF7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B86626" w:rsidRPr="00926266" w:rsidRDefault="00B86626" w:rsidP="001C1CF7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B86626" w:rsidRPr="00926266" w:rsidRDefault="00B86626" w:rsidP="001C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926266">
              <w:rPr>
                <w:sz w:val="16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600" w:type="dxa"/>
          </w:tcPr>
          <w:p w:rsidR="00B86626" w:rsidRPr="00926266" w:rsidRDefault="00B86626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 почта;</w:t>
            </w:r>
          </w:p>
          <w:p w:rsidR="00B86626" w:rsidRPr="00926266" w:rsidRDefault="00B86626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B86626" w:rsidRPr="00926266" w:rsidRDefault="00B86626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B86626" w:rsidRPr="00926266" w:rsidRDefault="00B86626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B86626" w:rsidRPr="00926266" w:rsidRDefault="00B86626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B86626" w:rsidRPr="00926266" w:rsidRDefault="00B86626" w:rsidP="00B86626">
      <w:pPr>
        <w:suppressAutoHyphens/>
        <w:spacing w:after="0" w:line="240" w:lineRule="auto"/>
        <w:rPr>
          <w:sz w:val="16"/>
        </w:rPr>
      </w:pPr>
    </w:p>
    <w:p w:rsidR="00B86626" w:rsidRPr="00926266" w:rsidRDefault="00B86626" w:rsidP="00B86626">
      <w:pPr>
        <w:spacing w:after="0" w:line="240" w:lineRule="auto"/>
        <w:rPr>
          <w:sz w:val="16"/>
        </w:rPr>
      </w:pPr>
    </w:p>
    <w:p w:rsidR="00B86626" w:rsidRPr="00926266" w:rsidRDefault="00B86626" w:rsidP="00B86626">
      <w:pPr>
        <w:spacing w:after="0" w:line="240" w:lineRule="auto"/>
        <w:rPr>
          <w:sz w:val="16"/>
        </w:rPr>
      </w:pPr>
    </w:p>
    <w:p w:rsidR="00B86626" w:rsidRPr="00926266" w:rsidRDefault="00B86626" w:rsidP="00B8662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B86626" w:rsidRPr="00926266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571"/>
      </w:tblGrid>
      <w:tr w:rsidR="00B86626" w:rsidRPr="00DC3216" w:rsidTr="001C1CF7">
        <w:trPr>
          <w:trHeight w:val="9349"/>
        </w:trPr>
        <w:tc>
          <w:tcPr>
            <w:tcW w:w="11298" w:type="dxa"/>
            <w:shd w:val="clear" w:color="auto" w:fill="auto"/>
          </w:tcPr>
          <w:p w:rsidR="00B86626" w:rsidRPr="00DC3216" w:rsidRDefault="00B86626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B86626" w:rsidRPr="00DC3216" w:rsidRDefault="00B86626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B86626" w:rsidRPr="00DC3216" w:rsidRDefault="00B86626" w:rsidP="001C1CF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 xml:space="preserve">ФОРМА </w:t>
            </w: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Заявление</w:t>
            </w: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"__" __________ 20__ г.</w:t>
            </w: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B86626" w:rsidRPr="00DC3216" w:rsidRDefault="00B86626" w:rsidP="001C1CF7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proofErr w:type="gramStart"/>
            <w:r w:rsidRPr="00DC3216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  <w:proofErr w:type="gramEnd"/>
          </w:p>
          <w:p w:rsidR="00B86626" w:rsidRPr="00DC3216" w:rsidRDefault="00B86626" w:rsidP="001C1CF7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proofErr w:type="gramStart"/>
            <w:r w:rsidRPr="00DC3216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  <w:proofErr w:type="gramEnd"/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В соответствии со </w:t>
            </w:r>
            <w:hyperlink r:id="rId5" w:history="1">
              <w:r w:rsidRPr="00DC3216">
                <w:rPr>
                  <w:sz w:val="18"/>
                  <w:szCs w:val="18"/>
                </w:rPr>
                <w:t>статьей 11.10</w:t>
              </w:r>
            </w:hyperlink>
            <w:r w:rsidRPr="00DC3216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2. Сведения о заявителе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62"/>
              <w:gridCol w:w="6964"/>
              <w:gridCol w:w="1219"/>
            </w:tblGrid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3. Сведения по услуге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5"/>
              <w:gridCol w:w="6970"/>
              <w:gridCol w:w="1220"/>
            </w:tblGrid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4. Сведения о земельном участк</w:t>
            </w:r>
            <w:proofErr w:type="gramStart"/>
            <w:r w:rsidRPr="00DC3216">
              <w:rPr>
                <w:sz w:val="18"/>
                <w:szCs w:val="18"/>
              </w:rPr>
              <w:t>е(</w:t>
            </w:r>
            <w:proofErr w:type="gramEnd"/>
            <w:r w:rsidRPr="00DC3216">
              <w:rPr>
                <w:sz w:val="18"/>
                <w:szCs w:val="18"/>
              </w:rPr>
              <w:t>-ах)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59"/>
              <w:gridCol w:w="6962"/>
              <w:gridCol w:w="1224"/>
            </w:tblGrid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>5. Прилагаемые документы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40"/>
              <w:gridCol w:w="5718"/>
              <w:gridCol w:w="2487"/>
            </w:tblGrid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 xml:space="preserve">Согласие залогодержателей, </w:t>
                  </w:r>
                  <w:proofErr w:type="spellStart"/>
                  <w:r w:rsidRPr="00DC3216">
                    <w:rPr>
                      <w:sz w:val="18"/>
                      <w:szCs w:val="18"/>
                    </w:rPr>
                    <w:t>землевользователей</w:t>
                  </w:r>
                  <w:proofErr w:type="spellEnd"/>
                  <w:r w:rsidRPr="00DC3216">
                    <w:rPr>
                      <w:sz w:val="18"/>
                      <w:szCs w:val="18"/>
                    </w:rPr>
                    <w:t>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956"/>
              <w:gridCol w:w="1389"/>
            </w:tblGrid>
            <w:tr w:rsidR="00B86626" w:rsidRPr="00DC3216" w:rsidTr="001C1CF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86626" w:rsidRPr="00DC3216" w:rsidTr="001C1CF7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626" w:rsidRPr="00DC3216" w:rsidRDefault="00B86626" w:rsidP="001C1CF7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proofErr w:type="gramStart"/>
            <w:r w:rsidRPr="00DC3216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  <w:proofErr w:type="gramEnd"/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B86626" w:rsidRPr="00DC3216" w:rsidRDefault="00B86626" w:rsidP="001C1CF7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Дата</w:t>
            </w:r>
          </w:p>
        </w:tc>
      </w:tr>
    </w:tbl>
    <w:p w:rsidR="00B8662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</w:p>
    <w:p w:rsidR="00B8662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B8662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B8662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477086" w:rsidRDefault="0047708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B8662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B86626" w:rsidRPr="00926266" w:rsidRDefault="00B86626" w:rsidP="00B86626">
      <w:pPr>
        <w:spacing w:after="0" w:line="240" w:lineRule="auto"/>
        <w:ind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lastRenderedPageBreak/>
        <w:t xml:space="preserve">Приложение N </w:t>
      </w:r>
      <w:r>
        <w:rPr>
          <w:sz w:val="18"/>
          <w:szCs w:val="28"/>
        </w:rPr>
        <w:t>2</w:t>
      </w: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к технологической схеме</w:t>
      </w:r>
    </w:p>
    <w:p w:rsidR="00B86626" w:rsidRPr="0092626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ФОРМА 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РЕШЕНИЯ ОБ УТВЕРЖДЕНИИ СХЕМЫ РАСПОЛОЖЕНИЯ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ЗЕМЕЛЬНОГО УЧАСТКА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____________________________________________________________________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proofErr w:type="gramStart"/>
      <w:r w:rsidRPr="00CE6220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  <w:proofErr w:type="gramEnd"/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органа местного самоуправления)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Кому: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данные: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/Представитель: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РЕШЕНИЕ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От ____________ N ____________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Об утверждении схемы расположения земельного участка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(земельных участков) на кадастровом плане территории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Рассмотрев заявление от __________ N _________ (Заявитель</w:t>
      </w:r>
      <w:proofErr w:type="gramStart"/>
      <w:r w:rsidRPr="00CE6220">
        <w:rPr>
          <w:sz w:val="18"/>
          <w:szCs w:val="28"/>
        </w:rPr>
        <w:t xml:space="preserve">: ______________) </w:t>
      </w:r>
      <w:proofErr w:type="gramEnd"/>
      <w:r w:rsidRPr="00CE6220">
        <w:rPr>
          <w:sz w:val="18"/>
          <w:szCs w:val="28"/>
        </w:rPr>
        <w:t>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2. </w:t>
      </w:r>
      <w:proofErr w:type="gramStart"/>
      <w:r w:rsidRPr="00CE6220">
        <w:rPr>
          <w:sz w:val="18"/>
          <w:szCs w:val="28"/>
        </w:rPr>
        <w:t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  <w:proofErr w:type="gramEnd"/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3. Срок действия настоящего решения составляет два года.</w:t>
      </w: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Pr="00CE6220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Электронная подпись</w:t>
      </w: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B86626" w:rsidRDefault="00B86626" w:rsidP="00B86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6626"/>
    <w:rsid w:val="00477086"/>
    <w:rsid w:val="00A013D8"/>
    <w:rsid w:val="00B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2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86626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B866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662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8662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4691</Words>
  <Characters>26745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2024-06-25T08:47:00Z</dcterms:created>
  <dcterms:modified xsi:type="dcterms:W3CDTF">2024-06-25T08:47:00Z</dcterms:modified>
</cp:coreProperties>
</file>